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Writing Folder 3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4"/>
          <w:szCs w:val="44"/>
        </w:rPr>
        <w:t xml:space="preserve">The Report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8899AA"/>
          <w:sz w:val="22"/>
          <w:szCs w:val="22"/>
        </w:rPr>
        <w:t xml:space="preserve">FCE Writing Practice · 140–190 words · With headings</w:t>
      </w:r>
    </w:p>
    <w:p>
      <w:pPr>
        <w:spacing w:after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C8D4E0" w:sz="1"/>
              <w:bottom w:val="single" w:color="C8D4E0" w:sz="1"/>
              <w:right w:val="single" w:color="C8D4E0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  </w:t>
            </w:r>
            <w:r>
              <w:rPr>
                <w:rFonts w:ascii="Calibri" w:cs="Calibri" w:eastAsia="Calibri" w:hAnsi="Calibri"/>
                <w:i/>
                <w:iCs/>
                <w:color w:val="8899AA"/>
                <w:sz w:val="20"/>
                <w:szCs w:val="20"/>
              </w:rPr>
              <w:t xml:space="preserve">— Estimated time: 70 minutes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1A7A8A"/>
          <w:sz w:val="24"/>
          <w:szCs w:val="24"/>
        </w:rPr>
        <w:t xml:space="preserve">Exercise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Match headings to paragraphs</w:t>
      </w:r>
    </w:p>
    <w:p>
      <w:pPr>
        <w:pBdr>
          <w:bottom w:val="single" w:color="1A7A8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4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Write the correct heading next to each paragraph extract.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0ECE3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1B2A4A"/>
                <w:sz w:val="21"/>
                <w:szCs w:val="21"/>
              </w:rPr>
              <w:t xml:space="preserve">Introduction  ·  Current situation  ·  Problems identified  ·  Recommendations</w:t>
            </w:r>
          </w:p>
        </w:tc>
      </w:tr>
    </w:tbl>
    <w:p>
      <w:pPr>
        <w:spacing w:after="80"/>
      </w:pP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aim of this report is to describe the transport situation in our area and suggest improvements.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Heading: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Several people complained that buses were unreliable and often late. A number of residents also mentioned poor lighting at bus stops.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Heading: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Most commuters currently rely on buses. However, the train service only runs twice a day, making it impractical for daily use.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Heading: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It would therefore seem that improving the bus frequency would be the most effective solution.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Heading: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Make these informal phrases more formal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 each sentence in the impersonal, formal language appropriate for a report.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Lots of people said the buses are really bad.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Formal version: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I think the library is way better than buying new computers.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Formal version: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Everyone is saying the town centre is a mess.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Formal version: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The council should definitely do something about the parking.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Formal version: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Nobody really likes the current situation.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Formal version: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In my opinion, transport here is totally useless.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Formal version: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Complete the report introduction and conclusion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Fill each gap with an appropriate word or phrase from the box.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0ECE3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1B2A4A"/>
                <w:sz w:val="21"/>
                <w:szCs w:val="21"/>
              </w:rPr>
              <w:t xml:space="preserve">aim · intended · carried out · majority · therefore recommend · seems · would be</w:t>
            </w:r>
          </w:p>
        </w:tc>
      </w:tr>
    </w:tbl>
    <w:p>
      <w:pPr>
        <w:spacing w:after="80"/>
      </w:pPr>
    </w:p>
    <w:p>
      <w:pPr>
        <w:spacing w:after="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Introduction</w:t>
      </w:r>
    </w:p>
    <w:p>
      <w:pPr>
        <w:spacing w:after="12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The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of this report is to describe the transport facilities available in our area. Information was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by means of a survey of 50 local residents.</w:t>
      </w:r>
    </w:p>
    <w:p>
      <w:pPr>
        <w:spacing w:after="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Conclusion</w:t>
      </w:r>
    </w:p>
    <w:p>
      <w:pPr>
        <w:spacing w:after="2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The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of residents feel that improvements are needed. I would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investing in better bus frequency and improved lighting at stops. It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that this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the most cost-effective solution.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Plan a report</w:t>
      </w:r>
    </w:p>
    <w:p>
      <w:pPr>
        <w:pBdr>
          <w:bottom w:val="single" w:color="A02828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10 min    ·    8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Plan your report using the structure below.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4E8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C07830"/>
                <w:sz w:val="22"/>
                <w:szCs w:val="22"/>
              </w:rPr>
              <w:t xml:space="preserve">Prompt: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Report on transport facilities in your area</w:t>
            </w:r>
          </w:p>
        </w:tc>
      </w:tr>
    </w:tbl>
    <w:p>
      <w:pPr>
        <w:spacing w:after="80"/>
      </w:pP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1"/>
          <w:szCs w:val="21"/>
        </w:rPr>
        <w:t xml:space="preserve">Title / report heading  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1"/>
          <w:szCs w:val="21"/>
        </w:rPr>
        <w:t xml:space="preserve">Introduction — aim + how info collected  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1"/>
          <w:szCs w:val="21"/>
        </w:rPr>
        <w:t xml:space="preserve">Current situation — what exists now  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1"/>
          <w:szCs w:val="21"/>
        </w:rPr>
        <w:t xml:space="preserve">Problems — what respondents identified  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1"/>
          <w:szCs w:val="21"/>
        </w:rPr>
        <w:t xml:space="preserve">Recommendations — what should change  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Write a full report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30 min    ·    20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Choose ONE prompt. Write 140–190 words. Use headings and impersonal language. Put recommendations only in the conclusion.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Option 1:  </w:t>
      </w:r>
      <w:r>
        <w:rPr>
          <w:rFonts w:ascii="Calibri" w:cs="Calibri" w:eastAsia="Calibri" w:hAnsi="Calibri"/>
          <w:sz w:val="22"/>
          <w:szCs w:val="22"/>
        </w:rPr>
        <w:t xml:space="preserve">Computers vs library: Report for school director — describe benefits of each, recommend one option.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Option 2:  </w:t>
      </w:r>
      <w:r>
        <w:rPr>
          <w:rFonts w:ascii="Calibri" w:cs="Calibri" w:eastAsia="Calibri" w:hAnsi="Calibri"/>
          <w:sz w:val="22"/>
          <w:szCs w:val="22"/>
        </w:rPr>
        <w:t xml:space="preserve">Town centre: Report for local government — describe problems, suggest improvements.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Option 3:  </w:t>
      </w:r>
      <w:r>
        <w:rPr>
          <w:rFonts w:ascii="Calibri" w:cs="Calibri" w:eastAsia="Calibri" w:hAnsi="Calibri"/>
          <w:sz w:val="22"/>
          <w:szCs w:val="22"/>
        </w:rPr>
        <w:t xml:space="preserve">Transport facilities: Describe, evaluate, and suggest improvements.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Your report  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(140–190 words — remember to use headings!)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200" w:before="0"/>
        <w:ind w:left="18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Word count: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</w:t>
      </w: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WF 3  ·  The Report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2026-04-19T14:14:28.018Z</dcterms:created>
  <dcterms:modified xsi:type="dcterms:W3CDTF">2026-04-19T14:14:28.018Z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